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E5" w:rsidRDefault="00275DE5">
      <w:pPr>
        <w:rPr>
          <w:sz w:val="24"/>
        </w:rPr>
      </w:pPr>
      <w:r w:rsidRPr="00275DE5">
        <w:rPr>
          <w:sz w:val="24"/>
        </w:rPr>
        <w:t>TOK Essay Title:</w:t>
      </w:r>
    </w:p>
    <w:p w:rsidR="00010163" w:rsidRDefault="00057A56">
      <w:pPr>
        <w:rPr>
          <w:sz w:val="24"/>
        </w:rPr>
      </w:pPr>
      <w:r>
        <w:rPr>
          <w:sz w:val="24"/>
        </w:rPr>
        <w:t>1</w:t>
      </w:r>
      <w:r w:rsidR="00010163">
        <w:rPr>
          <w:sz w:val="24"/>
        </w:rPr>
        <w:t xml:space="preserve">. </w:t>
      </w:r>
      <w:r>
        <w:rPr>
          <w:sz w:val="24"/>
        </w:rPr>
        <w:t xml:space="preserve">In what ways may disagreement aid the pursuit of knowledge in the natural and human </w:t>
      </w:r>
      <w:r w:rsidR="008B2CF5">
        <w:rPr>
          <w:sz w:val="24"/>
        </w:rPr>
        <w:t>sciences?</w:t>
      </w:r>
    </w:p>
    <w:p w:rsidR="006A681C" w:rsidRPr="003B0D97" w:rsidRDefault="008B2CF5" w:rsidP="003B0D9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Examples in history (such as the dark ages</w:t>
      </w:r>
      <w:r w:rsidR="003B0D97" w:rsidRPr="003B0D97">
        <w:rPr>
          <w:sz w:val="24"/>
        </w:rPr>
        <w:t xml:space="preserve"> </w:t>
      </w:r>
      <w:r w:rsidR="003B0D97">
        <w:rPr>
          <w:sz w:val="24"/>
        </w:rPr>
        <w:t>for example and how much scientific discoveries were usually found as a result of disputes)</w:t>
      </w:r>
    </w:p>
    <w:p w:rsidR="00057A56" w:rsidRDefault="002C03F1" w:rsidP="002D1E6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Stem cell research as a non-clichéd example in order to talk about how</w:t>
      </w:r>
      <w:r w:rsidR="003B0D97">
        <w:rPr>
          <w:sz w:val="24"/>
        </w:rPr>
        <w:t xml:space="preserve"> despite being</w:t>
      </w:r>
      <w:r>
        <w:rPr>
          <w:sz w:val="24"/>
        </w:rPr>
        <w:t xml:space="preserve"> </w:t>
      </w:r>
      <w:r w:rsidR="00E40562">
        <w:rPr>
          <w:sz w:val="24"/>
        </w:rPr>
        <w:t xml:space="preserve">disagreed upon, </w:t>
      </w:r>
      <w:r w:rsidR="00D52C7E">
        <w:rPr>
          <w:sz w:val="24"/>
        </w:rPr>
        <w:t>the</w:t>
      </w:r>
    </w:p>
    <w:p w:rsidR="00D52C7E" w:rsidRDefault="00D52C7E" w:rsidP="002D1E6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Disagreement does not always end, people will always try to push</w:t>
      </w:r>
      <w:r w:rsidR="00F27438">
        <w:rPr>
          <w:sz w:val="24"/>
        </w:rPr>
        <w:t xml:space="preserve"> their opinion forward and sometimes convince people to think the same</w:t>
      </w:r>
    </w:p>
    <w:p w:rsidR="00C20C8E" w:rsidRDefault="00F3260B" w:rsidP="002D1E6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Disagreement </w:t>
      </w:r>
      <w:r w:rsidR="006F7D72">
        <w:rPr>
          <w:sz w:val="24"/>
        </w:rPr>
        <w:t>usually ends when the other side is convinced to believe what the other side does</w:t>
      </w:r>
    </w:p>
    <w:p w:rsidR="00EF60BD" w:rsidRDefault="00EF60BD" w:rsidP="002D1E6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People can “agree to disagree” however, in this case the pursuit of knowledge is ended</w:t>
      </w:r>
    </w:p>
    <w:p w:rsidR="00CC7D61" w:rsidRPr="002D1E63" w:rsidRDefault="00CC7D61" w:rsidP="002D1E6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U</w:t>
      </w:r>
      <w:r w:rsidR="007E5B7E">
        <w:rPr>
          <w:sz w:val="24"/>
        </w:rPr>
        <w:t>sing court cases as an example, people seek evidence and the truth during a court hearing and investigation. The defence seeks to prove the defendant is innocent while the prosecution seeks to prove they are guilty. What is need in order for a case to stand is evidence. This disagreement causes both to seek evidence helping with their clai</w:t>
      </w:r>
      <w:r w:rsidR="002C725B">
        <w:rPr>
          <w:sz w:val="24"/>
        </w:rPr>
        <w:t>ms and the pursuit of knowledge</w:t>
      </w:r>
    </w:p>
    <w:sectPr w:rsidR="00CC7D61" w:rsidRPr="002D1E63" w:rsidSect="00425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700CD"/>
    <w:multiLevelType w:val="hybridMultilevel"/>
    <w:tmpl w:val="BB0C5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57C4"/>
    <w:rsid w:val="00010163"/>
    <w:rsid w:val="00055351"/>
    <w:rsid w:val="00057A56"/>
    <w:rsid w:val="00244A29"/>
    <w:rsid w:val="00275DE5"/>
    <w:rsid w:val="002C03F1"/>
    <w:rsid w:val="002C725B"/>
    <w:rsid w:val="002D1E63"/>
    <w:rsid w:val="003B0D97"/>
    <w:rsid w:val="004253E5"/>
    <w:rsid w:val="004829F4"/>
    <w:rsid w:val="00553D4F"/>
    <w:rsid w:val="00672F5F"/>
    <w:rsid w:val="006A681C"/>
    <w:rsid w:val="006F7D72"/>
    <w:rsid w:val="007C76C4"/>
    <w:rsid w:val="007E5B7E"/>
    <w:rsid w:val="008B2CF5"/>
    <w:rsid w:val="009730BE"/>
    <w:rsid w:val="00AB57C4"/>
    <w:rsid w:val="00C20C8E"/>
    <w:rsid w:val="00CC7D61"/>
    <w:rsid w:val="00CE33A6"/>
    <w:rsid w:val="00D52C7E"/>
    <w:rsid w:val="00E40562"/>
    <w:rsid w:val="00E91C8B"/>
    <w:rsid w:val="00EF60BD"/>
    <w:rsid w:val="00F27438"/>
    <w:rsid w:val="00F3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mark.odillo</dc:creator>
  <cp:lastModifiedBy>mark.odillo</cp:lastModifiedBy>
  <cp:revision>34</cp:revision>
  <dcterms:created xsi:type="dcterms:W3CDTF">2012-10-08T10:20:00Z</dcterms:created>
  <dcterms:modified xsi:type="dcterms:W3CDTF">2012-10-08T12:40:00Z</dcterms:modified>
</cp:coreProperties>
</file>